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Pr="00FA2F8D" w:rsidRDefault="00C2620F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r w:rsidRPr="00FA2F8D">
        <w:rPr>
          <w:rFonts w:ascii="Times New Roman" w:hAnsi="Times New Roman"/>
          <w:b/>
          <w:sz w:val="34"/>
          <w:szCs w:val="34"/>
        </w:rPr>
        <w:t>АДМИНИСТРАЦИЯ</w:t>
      </w:r>
    </w:p>
    <w:bookmarkEnd w:id="0"/>
    <w:p w:rsidR="00C2620F" w:rsidRPr="00FA2F8D" w:rsidRDefault="00D36793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ДУБОВИЦКОГО</w:t>
      </w:r>
      <w:r w:rsidR="00FA2F8D" w:rsidRPr="00FA2F8D">
        <w:rPr>
          <w:rFonts w:ascii="Times New Roman" w:hAnsi="Times New Roman"/>
          <w:b/>
          <w:sz w:val="34"/>
          <w:szCs w:val="34"/>
        </w:rPr>
        <w:t xml:space="preserve"> </w:t>
      </w:r>
      <w:r w:rsidR="00C2620F" w:rsidRPr="00FA2F8D">
        <w:rPr>
          <w:rFonts w:ascii="Times New Roman" w:hAnsi="Times New Roman"/>
          <w:b/>
          <w:sz w:val="34"/>
          <w:szCs w:val="34"/>
        </w:rPr>
        <w:t xml:space="preserve"> СЕЛЬСОВЕТА</w:t>
      </w:r>
      <w:r w:rsidR="00C2620F" w:rsidRPr="00FA2F8D">
        <w:rPr>
          <w:rFonts w:ascii="Times New Roman" w:hAnsi="Times New Roman"/>
          <w:b/>
          <w:sz w:val="34"/>
          <w:szCs w:val="34"/>
        </w:rPr>
        <w:br/>
        <w:t>ХОМУТОВСКОГО РАЙОНА</w:t>
      </w:r>
    </w:p>
    <w:p w:rsidR="00C2620F" w:rsidRPr="00FA2F8D" w:rsidRDefault="00C2620F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r w:rsidRPr="00FA2F8D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Pr="009257E5" w:rsidRDefault="00C2620F" w:rsidP="00C2620F">
      <w:pPr>
        <w:jc w:val="center"/>
        <w:rPr>
          <w:rFonts w:ascii="Arial" w:hAnsi="Arial" w:cs="Arial"/>
          <w:b/>
          <w:sz w:val="30"/>
          <w:szCs w:val="30"/>
        </w:rPr>
      </w:pPr>
      <w:r w:rsidRPr="009257E5">
        <w:rPr>
          <w:rFonts w:ascii="Arial" w:hAnsi="Arial" w:cs="Arial"/>
          <w:b/>
          <w:sz w:val="30"/>
          <w:szCs w:val="30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Pr="009257E5" w:rsidRDefault="00C2620F" w:rsidP="00C2620F">
      <w:pPr>
        <w:pStyle w:val="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от  </w:t>
      </w:r>
      <w:r w:rsidR="00B0077F">
        <w:rPr>
          <w:rFonts w:ascii="Times New Roman" w:hAnsi="Times New Roman"/>
          <w:b/>
          <w:sz w:val="28"/>
          <w:szCs w:val="28"/>
          <w:lang w:eastAsia="ru-RU"/>
        </w:rPr>
        <w:t>03.07</w:t>
      </w:r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C24DC"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DC" w:rsidRPr="009257E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742C79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-па </w:t>
      </w:r>
    </w:p>
    <w:p w:rsidR="00C2620F" w:rsidRPr="00F94254" w:rsidRDefault="00B31A6D" w:rsidP="00C2620F">
      <w:pPr>
        <w:pStyle w:val="11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с.Дубовица</w:t>
      </w:r>
    </w:p>
    <w:p w:rsidR="00347A36" w:rsidRPr="00827CEC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D36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Дубовицкого</w:t>
      </w:r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</w:t>
      </w:r>
      <w:r w:rsidR="00B00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совета Хомутовского района  от 2</w:t>
      </w:r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9.0</w:t>
      </w:r>
      <w:r w:rsidR="00B00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B00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r w:rsidR="00D36793">
        <w:rPr>
          <w:rFonts w:ascii="Times New Roman" w:hAnsi="Times New Roman" w:cs="Times New Roman"/>
          <w:b/>
          <w:color w:val="000000" w:themeColor="text1"/>
          <w:sz w:val="28"/>
        </w:rPr>
        <w:t>Дубовицкий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 сельсовет» 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A3B58" w:rsidRDefault="009A3B58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CC24DC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основании протеста прокуратуры Хомутовского района от 20.06.2023г № 36-2023г.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Дубовицкого</w:t>
      </w:r>
      <w:r w:rsidR="00FA2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Хомутовского района Курской области ПОСТАНОВЛЯЕТ:</w:t>
      </w:r>
    </w:p>
    <w:p w:rsidR="000D5034" w:rsidRPr="00FA2F8D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Дубовицкого</w:t>
      </w:r>
      <w:r w:rsidR="00FA2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Хомутовского района  от </w:t>
      </w:r>
      <w:r w:rsidR="00B0077F">
        <w:rPr>
          <w:rFonts w:ascii="Times New Roman" w:hAnsi="Times New Roman" w:cs="Times New Roman"/>
          <w:bCs/>
          <w:sz w:val="28"/>
          <w:szCs w:val="28"/>
        </w:rPr>
        <w:t>2</w:t>
      </w:r>
      <w:r w:rsidR="00FA2F8D" w:rsidRPr="00FA2F8D">
        <w:rPr>
          <w:rFonts w:ascii="Times New Roman" w:hAnsi="Times New Roman" w:cs="Times New Roman"/>
          <w:bCs/>
          <w:sz w:val="28"/>
          <w:szCs w:val="28"/>
        </w:rPr>
        <w:t>9</w:t>
      </w:r>
      <w:r w:rsidR="00B0077F">
        <w:rPr>
          <w:rFonts w:ascii="Times New Roman" w:hAnsi="Times New Roman" w:cs="Times New Roman"/>
          <w:sz w:val="28"/>
          <w:szCs w:val="28"/>
        </w:rPr>
        <w:t>.01</w:t>
      </w:r>
      <w:r w:rsidR="000D5034" w:rsidRPr="00FA2F8D">
        <w:rPr>
          <w:rFonts w:ascii="Times New Roman" w:hAnsi="Times New Roman" w:cs="Times New Roman"/>
          <w:sz w:val="28"/>
          <w:szCs w:val="28"/>
        </w:rPr>
        <w:t>.202</w:t>
      </w:r>
      <w:r w:rsidR="00C2620F" w:rsidRPr="00FA2F8D">
        <w:rPr>
          <w:rFonts w:ascii="Times New Roman" w:hAnsi="Times New Roman" w:cs="Times New Roman"/>
          <w:sz w:val="28"/>
          <w:szCs w:val="28"/>
        </w:rPr>
        <w:t>1</w:t>
      </w:r>
      <w:r w:rsidR="00B0077F">
        <w:rPr>
          <w:rFonts w:ascii="Times New Roman" w:hAnsi="Times New Roman" w:cs="Times New Roman"/>
          <w:sz w:val="28"/>
          <w:szCs w:val="28"/>
        </w:rPr>
        <w:t xml:space="preserve"> № 6</w:t>
      </w:r>
      <w:r w:rsidR="000D5034" w:rsidRPr="00FA2F8D">
        <w:rPr>
          <w:rFonts w:ascii="Times New Roman" w:hAnsi="Times New Roman" w:cs="Times New Roman"/>
          <w:sz w:val="28"/>
          <w:szCs w:val="28"/>
        </w:rPr>
        <w:t>-па «</w:t>
      </w:r>
      <w:r w:rsidR="000D5034" w:rsidRPr="00FA2F8D">
        <w:rPr>
          <w:rFonts w:ascii="Times New Roman" w:hAnsi="Times New Roman" w:cs="Times New Roman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 w:rsidRPr="00FA2F8D">
        <w:rPr>
          <w:rFonts w:ascii="Times New Roman" w:hAnsi="Times New Roman" w:cs="Times New Roman"/>
          <w:sz w:val="28"/>
        </w:rPr>
        <w:t>образовании «</w:t>
      </w:r>
      <w:r w:rsidR="00D36793">
        <w:rPr>
          <w:rFonts w:ascii="Times New Roman" w:hAnsi="Times New Roman" w:cs="Times New Roman"/>
          <w:sz w:val="28"/>
        </w:rPr>
        <w:t>Дубовицкий</w:t>
      </w:r>
      <w:r w:rsidR="00C2620F" w:rsidRPr="00FA2F8D">
        <w:rPr>
          <w:rFonts w:ascii="Times New Roman" w:hAnsi="Times New Roman" w:cs="Times New Roman"/>
          <w:sz w:val="28"/>
        </w:rPr>
        <w:t xml:space="preserve"> сельсовет» </w:t>
      </w:r>
      <w:r w:rsidR="000D5034" w:rsidRPr="00FA2F8D">
        <w:rPr>
          <w:rFonts w:ascii="Times New Roman" w:hAnsi="Times New Roman" w:cs="Times New Roman"/>
          <w:sz w:val="28"/>
        </w:rPr>
        <w:t>Хомутовск</w:t>
      </w:r>
      <w:r w:rsidR="00C2620F" w:rsidRPr="00FA2F8D">
        <w:rPr>
          <w:rFonts w:ascii="Times New Roman" w:hAnsi="Times New Roman" w:cs="Times New Roman"/>
          <w:sz w:val="28"/>
        </w:rPr>
        <w:t>ого</w:t>
      </w:r>
      <w:r w:rsidR="000D5034" w:rsidRPr="00FA2F8D">
        <w:rPr>
          <w:rFonts w:ascii="Times New Roman" w:hAnsi="Times New Roman" w:cs="Times New Roman"/>
          <w:sz w:val="28"/>
        </w:rPr>
        <w:t xml:space="preserve"> район</w:t>
      </w:r>
      <w:r w:rsidR="00C2620F" w:rsidRPr="00FA2F8D">
        <w:rPr>
          <w:rFonts w:ascii="Times New Roman" w:hAnsi="Times New Roman" w:cs="Times New Roman"/>
          <w:sz w:val="28"/>
        </w:rPr>
        <w:t>а</w:t>
      </w:r>
      <w:r w:rsidR="000D5034" w:rsidRPr="00FA2F8D">
        <w:rPr>
          <w:rFonts w:ascii="Times New Roman" w:hAnsi="Times New Roman" w:cs="Times New Roman"/>
          <w:sz w:val="28"/>
        </w:rPr>
        <w:t xml:space="preserve"> на 2021-2024 годы» (в редакции постановлений Администрации</w:t>
      </w:r>
      <w:r w:rsidR="00C2620F" w:rsidRPr="00FA2F8D">
        <w:rPr>
          <w:rFonts w:ascii="Times New Roman" w:hAnsi="Times New Roman" w:cs="Times New Roman"/>
          <w:sz w:val="28"/>
        </w:rPr>
        <w:t xml:space="preserve"> </w:t>
      </w:r>
      <w:r w:rsidR="00D36793">
        <w:rPr>
          <w:rFonts w:ascii="Times New Roman" w:hAnsi="Times New Roman" w:cs="Times New Roman"/>
          <w:sz w:val="28"/>
        </w:rPr>
        <w:t>Дубовицкого</w:t>
      </w:r>
      <w:r w:rsidR="00FA2F8D" w:rsidRPr="00FA2F8D">
        <w:rPr>
          <w:rFonts w:ascii="Times New Roman" w:hAnsi="Times New Roman" w:cs="Times New Roman"/>
          <w:sz w:val="28"/>
        </w:rPr>
        <w:t xml:space="preserve"> </w:t>
      </w:r>
      <w:r w:rsidR="00C2620F" w:rsidRPr="00FA2F8D">
        <w:rPr>
          <w:rFonts w:ascii="Times New Roman" w:hAnsi="Times New Roman" w:cs="Times New Roman"/>
          <w:sz w:val="28"/>
        </w:rPr>
        <w:t xml:space="preserve"> сельсовета</w:t>
      </w:r>
      <w:r w:rsidR="000D5034" w:rsidRPr="00FA2F8D">
        <w:rPr>
          <w:rFonts w:ascii="Times New Roman" w:hAnsi="Times New Roman" w:cs="Times New Roman"/>
          <w:sz w:val="28"/>
        </w:rPr>
        <w:t xml:space="preserve"> Хомутовского района</w:t>
      </w:r>
      <w:r w:rsidR="009A3B58" w:rsidRPr="00FA2F8D">
        <w:rPr>
          <w:rFonts w:ascii="Times New Roman" w:hAnsi="Times New Roman" w:cs="Times New Roman"/>
          <w:sz w:val="28"/>
        </w:rPr>
        <w:t xml:space="preserve"> </w:t>
      </w:r>
      <w:r w:rsidR="00B0077F">
        <w:rPr>
          <w:rFonts w:ascii="Times New Roman" w:hAnsi="Times New Roman" w:cs="Times New Roman"/>
          <w:sz w:val="28"/>
          <w:szCs w:val="28"/>
        </w:rPr>
        <w:t xml:space="preserve"> </w:t>
      </w:r>
      <w:r w:rsidR="0064079C">
        <w:rPr>
          <w:rFonts w:ascii="Times New Roman" w:hAnsi="Times New Roman" w:cs="Times New Roman"/>
          <w:sz w:val="28"/>
          <w:szCs w:val="28"/>
        </w:rPr>
        <w:t>от 27.01.2022 № 4</w:t>
      </w:r>
      <w:r w:rsidR="00CC24DC" w:rsidRPr="00FA2F8D">
        <w:rPr>
          <w:rFonts w:ascii="Times New Roman" w:hAnsi="Times New Roman" w:cs="Times New Roman"/>
          <w:sz w:val="28"/>
          <w:szCs w:val="28"/>
        </w:rPr>
        <w:t>-па</w:t>
      </w:r>
      <w:r w:rsidR="0064079C">
        <w:rPr>
          <w:rFonts w:ascii="Times New Roman" w:hAnsi="Times New Roman" w:cs="Times New Roman"/>
          <w:sz w:val="28"/>
          <w:szCs w:val="28"/>
        </w:rPr>
        <w:t>,от 09.12.2022 №30-па</w:t>
      </w:r>
      <w:r w:rsidR="000D5034" w:rsidRPr="00FA2F8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п.1.3.2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46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r w:rsidR="00D36793">
        <w:rPr>
          <w:rFonts w:ascii="Times New Roman" w:hAnsi="Times New Roman" w:cs="Times New Roman"/>
          <w:color w:val="000000" w:themeColor="text1"/>
          <w:sz w:val="28"/>
        </w:rPr>
        <w:t>Дубовицкий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CC24DC">
        <w:rPr>
          <w:rFonts w:ascii="Times New Roman" w:hAnsi="Times New Roman" w:cs="Times New Roman"/>
          <w:color w:val="000000" w:themeColor="text1"/>
          <w:sz w:val="28"/>
        </w:rPr>
        <w:t xml:space="preserve">  изложить в новой редакции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9437" w:type="dxa"/>
        <w:tblLook w:val="04A0"/>
      </w:tblPr>
      <w:tblGrid>
        <w:gridCol w:w="805"/>
        <w:gridCol w:w="2768"/>
        <w:gridCol w:w="2382"/>
        <w:gridCol w:w="1610"/>
        <w:gridCol w:w="1872"/>
      </w:tblGrid>
      <w:tr w:rsidR="00BF3776" w:rsidTr="00946AD5">
        <w:tc>
          <w:tcPr>
            <w:tcW w:w="811" w:type="dxa"/>
          </w:tcPr>
          <w:p w:rsidR="00946AD5" w:rsidRDefault="00946AD5" w:rsidP="000D50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836" w:type="dxa"/>
          </w:tcPr>
          <w:p w:rsidR="00946AD5" w:rsidRDefault="00946AD5" w:rsidP="00BF3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F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обязанности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представить сведения о доходах, расходах, об имуществе и обязательствах имущественного характера размещается на официальн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382" w:type="dxa"/>
          </w:tcPr>
          <w:p w:rsidR="00946AD5" w:rsidRPr="00827CEC" w:rsidRDefault="00946AD5" w:rsidP="00FA4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4" w:type="dxa"/>
          </w:tcPr>
          <w:p w:rsidR="00946AD5" w:rsidRPr="00827CEC" w:rsidRDefault="00946AD5" w:rsidP="00FA4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1704" w:type="dxa"/>
          </w:tcPr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Главы Администрации </w:t>
            </w:r>
          </w:p>
          <w:p w:rsidR="00AB1C11" w:rsidRDefault="00D36793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Дубовицкого</w:t>
            </w:r>
            <w:r w:rsidR="00FA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1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 район</w:t>
            </w:r>
            <w:r w:rsidR="00FA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46AD5" w:rsidRDefault="00946AD5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</w:p>
          <w:p w:rsidR="00946AD5" w:rsidRDefault="00D36793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Дубовицкого</w:t>
            </w:r>
            <w:r w:rsidR="00FA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Хомутовского района</w:t>
            </w:r>
          </w:p>
        </w:tc>
      </w:tr>
    </w:tbl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C24DC" w:rsidRDefault="00CC24DC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20F" w:rsidRDefault="00EE4106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Глава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36793">
        <w:rPr>
          <w:rFonts w:ascii="Times New Roman" w:hAnsi="Times New Roman" w:cs="Times New Roman"/>
          <w:color w:val="000000" w:themeColor="text1"/>
          <w:sz w:val="28"/>
        </w:rPr>
        <w:t>Дубовицкого</w:t>
      </w:r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</w:t>
      </w:r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                        </w:t>
      </w:r>
      <w:r w:rsidR="00EE4106">
        <w:rPr>
          <w:rFonts w:ascii="Times New Roman" w:hAnsi="Times New Roman" w:cs="Times New Roman"/>
          <w:color w:val="000000" w:themeColor="text1"/>
          <w:sz w:val="28"/>
        </w:rPr>
        <w:t xml:space="preserve">                      Н.М.Красулин</w:t>
      </w:r>
      <w:r w:rsidR="00FA2F8D">
        <w:rPr>
          <w:rFonts w:ascii="Times New Roman" w:hAnsi="Times New Roman" w:cs="Times New Roman"/>
          <w:color w:val="000000" w:themeColor="text1"/>
          <w:sz w:val="28"/>
        </w:rPr>
        <w:t>а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1388" w:rsidRPr="00827CEC" w:rsidRDefault="00D81388" w:rsidP="00320E63">
      <w:pPr>
        <w:pStyle w:val="ConsPlusTitle"/>
        <w:widowControl/>
        <w:ind w:left="9356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0F33"/>
    <w:rsid w:val="0000076B"/>
    <w:rsid w:val="00061B24"/>
    <w:rsid w:val="000D5034"/>
    <w:rsid w:val="000D70F6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446169"/>
    <w:rsid w:val="00457DD2"/>
    <w:rsid w:val="00511BB4"/>
    <w:rsid w:val="00540F70"/>
    <w:rsid w:val="0055672B"/>
    <w:rsid w:val="00567CD0"/>
    <w:rsid w:val="00570F33"/>
    <w:rsid w:val="00572B16"/>
    <w:rsid w:val="00575021"/>
    <w:rsid w:val="005B44E4"/>
    <w:rsid w:val="005B4DDE"/>
    <w:rsid w:val="0064079C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42C79"/>
    <w:rsid w:val="007602E6"/>
    <w:rsid w:val="007B5674"/>
    <w:rsid w:val="007C7736"/>
    <w:rsid w:val="008054BE"/>
    <w:rsid w:val="00827CEC"/>
    <w:rsid w:val="00851AC0"/>
    <w:rsid w:val="00865FAF"/>
    <w:rsid w:val="008A2864"/>
    <w:rsid w:val="008A2E4A"/>
    <w:rsid w:val="008C0DBC"/>
    <w:rsid w:val="008E39E0"/>
    <w:rsid w:val="009257E5"/>
    <w:rsid w:val="00946AD5"/>
    <w:rsid w:val="009A3B58"/>
    <w:rsid w:val="009A49E3"/>
    <w:rsid w:val="009A4D16"/>
    <w:rsid w:val="009E185D"/>
    <w:rsid w:val="009F534D"/>
    <w:rsid w:val="00A24294"/>
    <w:rsid w:val="00A27A23"/>
    <w:rsid w:val="00A94B4D"/>
    <w:rsid w:val="00AB1C11"/>
    <w:rsid w:val="00AB3094"/>
    <w:rsid w:val="00AC19BE"/>
    <w:rsid w:val="00B0077F"/>
    <w:rsid w:val="00B31A6D"/>
    <w:rsid w:val="00B44D23"/>
    <w:rsid w:val="00B66133"/>
    <w:rsid w:val="00B73E1F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793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337B6"/>
    <w:rsid w:val="00E427D7"/>
    <w:rsid w:val="00E61B93"/>
    <w:rsid w:val="00E85C26"/>
    <w:rsid w:val="00E93B8B"/>
    <w:rsid w:val="00EA0A62"/>
    <w:rsid w:val="00EB50A2"/>
    <w:rsid w:val="00EE4106"/>
    <w:rsid w:val="00EE7E5B"/>
    <w:rsid w:val="00EF6DAD"/>
    <w:rsid w:val="00F06AC8"/>
    <w:rsid w:val="00F2287E"/>
    <w:rsid w:val="00F264BE"/>
    <w:rsid w:val="00F44D51"/>
    <w:rsid w:val="00F75A44"/>
    <w:rsid w:val="00F87688"/>
    <w:rsid w:val="00F94254"/>
    <w:rsid w:val="00FA2F8D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21CD-A439-4537-9A7C-EBE5D574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2</cp:revision>
  <cp:lastPrinted>2022-11-18T09:39:00Z</cp:lastPrinted>
  <dcterms:created xsi:type="dcterms:W3CDTF">2023-07-05T08:06:00Z</dcterms:created>
  <dcterms:modified xsi:type="dcterms:W3CDTF">2023-07-05T08:06:00Z</dcterms:modified>
</cp:coreProperties>
</file>